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9146F" w:rsidP="00E9146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35B6C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E9146F" w:rsidP="003A0B64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Síť </w:t>
            </w:r>
            <w:r w:rsidR="00B35B6C">
              <w:rPr>
                <w:rFonts w:ascii="Arial" w:hAnsi="Arial" w:cs="Arial"/>
                <w:sz w:val="28"/>
                <w:szCs w:val="28"/>
              </w:rPr>
              <w:t>válce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E9146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EE4D01">
              <w:rPr>
                <w:rFonts w:ascii="Arial" w:hAnsi="Arial" w:cs="Arial"/>
                <w:sz w:val="28"/>
                <w:szCs w:val="28"/>
              </w:rPr>
              <w:t>5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</w:t>
            </w:r>
            <w:r w:rsidR="00C8763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sešit (</w:t>
            </w:r>
            <w:proofErr w:type="spellStart"/>
            <w:r w:rsidR="006E1CFC"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F70F04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0007A" w:rsidRPr="0040007A" w:rsidRDefault="00F70F04" w:rsidP="0040007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0007A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E9146F" w:rsidRPr="0040007A">
              <w:rPr>
                <w:rFonts w:ascii="Arial" w:hAnsi="Arial" w:cs="Arial"/>
                <w:sz w:val="28"/>
                <w:szCs w:val="28"/>
              </w:rPr>
              <w:t>Obsah kruhu a jeho částí</w:t>
            </w:r>
            <w:r w:rsidR="0040007A" w:rsidRPr="0040007A">
              <w:rPr>
                <w:rFonts w:ascii="Arial" w:hAnsi="Arial" w:cs="Arial"/>
                <w:sz w:val="28"/>
                <w:szCs w:val="28"/>
              </w:rPr>
              <w:t xml:space="preserve"> (příklady z papíru)</w:t>
            </w:r>
          </w:p>
          <w:p w:rsidR="001B19C7" w:rsidRDefault="00451BBB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65B24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BF50D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9146F">
              <w:rPr>
                <w:rFonts w:ascii="Arial" w:hAnsi="Arial" w:cs="Arial"/>
                <w:sz w:val="28"/>
                <w:szCs w:val="28"/>
              </w:rPr>
              <w:t>Síť</w:t>
            </w:r>
            <w:r w:rsidR="00BF50D1">
              <w:rPr>
                <w:rFonts w:ascii="Arial" w:hAnsi="Arial" w:cs="Arial"/>
                <w:sz w:val="28"/>
                <w:szCs w:val="28"/>
              </w:rPr>
              <w:t xml:space="preserve"> válce</w:t>
            </w:r>
            <w:r w:rsidR="00BF50D1" w:rsidRPr="00065B2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065B24">
              <w:rPr>
                <w:rFonts w:ascii="Arial" w:hAnsi="Arial" w:cs="Arial"/>
                <w:sz w:val="28"/>
                <w:szCs w:val="28"/>
              </w:rPr>
              <w:t>IT</w:t>
            </w:r>
            <w:r w:rsidR="00BF50D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065B24"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A06A54">
              <w:rPr>
                <w:rFonts w:ascii="Arial" w:hAnsi="Arial" w:cs="Arial"/>
                <w:sz w:val="28"/>
                <w:szCs w:val="28"/>
              </w:rPr>
              <w:t>10</w:t>
            </w:r>
          </w:p>
          <w:p w:rsidR="0018735E" w:rsidRDefault="001B19C7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Povrch a objem válce IT str. 11-15</w:t>
            </w:r>
          </w:p>
          <w:p w:rsidR="001B19C7" w:rsidRPr="00065B24" w:rsidRDefault="001B19C7" w:rsidP="001B19C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(odvození vzorců z hranolu, procvičení na příkladu)</w:t>
            </w:r>
          </w:p>
          <w:p w:rsidR="00EE6B4F" w:rsidRPr="00071B6D" w:rsidRDefault="004310C8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F70F04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65B24"/>
    <w:rsid w:val="00071B6D"/>
    <w:rsid w:val="00080010"/>
    <w:rsid w:val="00125073"/>
    <w:rsid w:val="0013615D"/>
    <w:rsid w:val="001427BC"/>
    <w:rsid w:val="00170689"/>
    <w:rsid w:val="00182F14"/>
    <w:rsid w:val="0018735E"/>
    <w:rsid w:val="00193F21"/>
    <w:rsid w:val="001B19C7"/>
    <w:rsid w:val="001C716C"/>
    <w:rsid w:val="001E287C"/>
    <w:rsid w:val="0023480B"/>
    <w:rsid w:val="002440DC"/>
    <w:rsid w:val="00283D96"/>
    <w:rsid w:val="00292C17"/>
    <w:rsid w:val="002D29D3"/>
    <w:rsid w:val="002E63AB"/>
    <w:rsid w:val="002F1483"/>
    <w:rsid w:val="00305A50"/>
    <w:rsid w:val="00312E00"/>
    <w:rsid w:val="003713DD"/>
    <w:rsid w:val="003863A4"/>
    <w:rsid w:val="003A0B64"/>
    <w:rsid w:val="003B3E2D"/>
    <w:rsid w:val="003B7EC8"/>
    <w:rsid w:val="003C24C9"/>
    <w:rsid w:val="003D6B53"/>
    <w:rsid w:val="0040007A"/>
    <w:rsid w:val="004310C8"/>
    <w:rsid w:val="00451BBB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3599"/>
    <w:rsid w:val="007856A9"/>
    <w:rsid w:val="00786325"/>
    <w:rsid w:val="007A240C"/>
    <w:rsid w:val="007B2A7A"/>
    <w:rsid w:val="007E361E"/>
    <w:rsid w:val="007F134C"/>
    <w:rsid w:val="007F2678"/>
    <w:rsid w:val="007F3AB7"/>
    <w:rsid w:val="008161BB"/>
    <w:rsid w:val="0082604A"/>
    <w:rsid w:val="00851B98"/>
    <w:rsid w:val="008762C5"/>
    <w:rsid w:val="008A4959"/>
    <w:rsid w:val="008C1A7D"/>
    <w:rsid w:val="00902E04"/>
    <w:rsid w:val="00904E22"/>
    <w:rsid w:val="00994327"/>
    <w:rsid w:val="00996AC8"/>
    <w:rsid w:val="009B108D"/>
    <w:rsid w:val="009D29E2"/>
    <w:rsid w:val="009D73AA"/>
    <w:rsid w:val="009E37A7"/>
    <w:rsid w:val="00A06A54"/>
    <w:rsid w:val="00A47855"/>
    <w:rsid w:val="00A531C8"/>
    <w:rsid w:val="00A80A4D"/>
    <w:rsid w:val="00AA78EA"/>
    <w:rsid w:val="00AF1F30"/>
    <w:rsid w:val="00B35B6C"/>
    <w:rsid w:val="00B46A61"/>
    <w:rsid w:val="00B474F8"/>
    <w:rsid w:val="00B77A83"/>
    <w:rsid w:val="00B81F28"/>
    <w:rsid w:val="00BA38F1"/>
    <w:rsid w:val="00BC2EBE"/>
    <w:rsid w:val="00BD2F36"/>
    <w:rsid w:val="00BE05C4"/>
    <w:rsid w:val="00BF50D1"/>
    <w:rsid w:val="00C35929"/>
    <w:rsid w:val="00C41B8A"/>
    <w:rsid w:val="00C61E48"/>
    <w:rsid w:val="00C87631"/>
    <w:rsid w:val="00C878AB"/>
    <w:rsid w:val="00CA2D94"/>
    <w:rsid w:val="00CB70E2"/>
    <w:rsid w:val="00CE1462"/>
    <w:rsid w:val="00CF398B"/>
    <w:rsid w:val="00D32F92"/>
    <w:rsid w:val="00D350A7"/>
    <w:rsid w:val="00D42368"/>
    <w:rsid w:val="00D47361"/>
    <w:rsid w:val="00D61956"/>
    <w:rsid w:val="00D8527B"/>
    <w:rsid w:val="00DA2EDC"/>
    <w:rsid w:val="00DB5EB9"/>
    <w:rsid w:val="00DF7727"/>
    <w:rsid w:val="00E01C71"/>
    <w:rsid w:val="00E15A04"/>
    <w:rsid w:val="00E228C5"/>
    <w:rsid w:val="00E435A7"/>
    <w:rsid w:val="00E451DC"/>
    <w:rsid w:val="00E747F6"/>
    <w:rsid w:val="00E83F18"/>
    <w:rsid w:val="00E86012"/>
    <w:rsid w:val="00E9146F"/>
    <w:rsid w:val="00E95D7D"/>
    <w:rsid w:val="00EA3A84"/>
    <w:rsid w:val="00EB4695"/>
    <w:rsid w:val="00EE4D01"/>
    <w:rsid w:val="00EE6B4F"/>
    <w:rsid w:val="00EE7189"/>
    <w:rsid w:val="00F63172"/>
    <w:rsid w:val="00F672E0"/>
    <w:rsid w:val="00F67AF2"/>
    <w:rsid w:val="00F70F04"/>
    <w:rsid w:val="00F87F5F"/>
    <w:rsid w:val="00FA1C76"/>
    <w:rsid w:val="00FE2712"/>
    <w:rsid w:val="00FE3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E6A78-2EC3-4231-B08E-577B13EB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10</cp:revision>
  <dcterms:created xsi:type="dcterms:W3CDTF">2011-03-22T13:27:00Z</dcterms:created>
  <dcterms:modified xsi:type="dcterms:W3CDTF">2011-03-30T11:29:00Z</dcterms:modified>
</cp:coreProperties>
</file>